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0843C8AE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04CBAAD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F2ABD">
        <w:rPr>
          <w:rFonts w:ascii="Arial" w:hAnsi="Arial" w:cs="Arial"/>
          <w:b/>
          <w:sz w:val="22"/>
          <w:szCs w:val="22"/>
          <w:u w:val="single"/>
        </w:rPr>
        <w:t>Postagem dos vídeos aulas.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26327A2D" w:rsidR="00FA657B" w:rsidRDefault="00D56E7D" w:rsidP="0067792B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D95A82">
        <w:rPr>
          <w:rFonts w:ascii="Arial" w:hAnsi="Arial" w:cs="Arial"/>
          <w:b/>
          <w:sz w:val="22"/>
          <w:szCs w:val="22"/>
        </w:rPr>
        <w:t xml:space="preserve"> </w:t>
      </w:r>
      <w:r w:rsidR="008F2ABD">
        <w:rPr>
          <w:rFonts w:ascii="Arial" w:hAnsi="Arial" w:cs="Arial"/>
          <w:b/>
          <w:sz w:val="22"/>
          <w:szCs w:val="22"/>
        </w:rPr>
        <w:t>12/</w:t>
      </w:r>
      <w:r w:rsidR="001D60E2">
        <w:rPr>
          <w:rFonts w:ascii="Arial" w:hAnsi="Arial" w:cs="Arial"/>
          <w:b/>
          <w:sz w:val="22"/>
          <w:szCs w:val="22"/>
        </w:rPr>
        <w:t>08/2020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="006D0B71">
        <w:rPr>
          <w:rFonts w:ascii="Arial" w:hAnsi="Arial" w:cs="Arial"/>
          <w:b/>
          <w:sz w:val="22"/>
          <w:szCs w:val="22"/>
        </w:rPr>
        <w:t xml:space="preserve"> PROFES</w:t>
      </w:r>
      <w:r>
        <w:rPr>
          <w:rFonts w:ascii="Arial" w:hAnsi="Arial" w:cs="Arial"/>
          <w:b/>
          <w:sz w:val="22"/>
          <w:szCs w:val="22"/>
        </w:rPr>
        <w:t xml:space="preserve">SOR:RENATO PEDROSO DE OLIVEIRA </w:t>
      </w:r>
      <w:r w:rsidR="0089014F">
        <w:rPr>
          <w:rFonts w:ascii="Arial" w:hAnsi="Arial" w:cs="Arial"/>
          <w:b/>
          <w:sz w:val="22"/>
          <w:szCs w:val="22"/>
        </w:rPr>
        <w:t xml:space="preserve">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>
        <w:rPr>
          <w:rFonts w:ascii="Arial" w:hAnsi="Arial" w:cs="Arial"/>
          <w:b/>
          <w:sz w:val="22"/>
          <w:szCs w:val="22"/>
        </w:rPr>
        <w:t>DANÇA</w:t>
      </w:r>
      <w:r w:rsidR="009665F9">
        <w:rPr>
          <w:rFonts w:ascii="Arial" w:hAnsi="Arial" w:cs="Arial"/>
          <w:b/>
          <w:sz w:val="22"/>
          <w:szCs w:val="22"/>
        </w:rPr>
        <w:t>: A, B,C, D,E,F,G,H.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2E85A386" w14:textId="6DF4DBC1" w:rsidR="00AF0D2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6CF8231F" w14:textId="49175DB4" w:rsidR="008F2ABD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Gravação, edição e p</w:t>
      </w:r>
      <w:r w:rsidRPr="008F2ABD">
        <w:rPr>
          <w:rFonts w:ascii="Arial" w:hAnsi="Arial" w:cs="Arial"/>
          <w:sz w:val="22"/>
          <w:szCs w:val="22"/>
        </w:rPr>
        <w:t>ostagem do vídeo do dia dos namorados</w:t>
      </w:r>
      <w:r w:rsidR="00726A51">
        <w:rPr>
          <w:rFonts w:ascii="Arial" w:hAnsi="Arial" w:cs="Arial"/>
          <w:sz w:val="22"/>
          <w:szCs w:val="22"/>
        </w:rPr>
        <w:t>.</w:t>
      </w:r>
      <w:r w:rsidRPr="008F2ABD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14:paraId="02A21DAF" w14:textId="4EB85968" w:rsidR="008F2ABD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F2ABD">
        <w:rPr>
          <w:rFonts w:ascii="Arial" w:hAnsi="Arial" w:cs="Arial"/>
          <w:sz w:val="22"/>
          <w:szCs w:val="22"/>
        </w:rPr>
        <w:t xml:space="preserve">Montagem e postagem do vídeo de dança com o exercício flexibilidade.                                                                                    </w:t>
      </w:r>
    </w:p>
    <w:p w14:paraId="6FB91254" w14:textId="1789ADEB" w:rsidR="008F2ABD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F2ABD">
        <w:rPr>
          <w:rFonts w:ascii="Arial" w:hAnsi="Arial" w:cs="Arial"/>
          <w:sz w:val="22"/>
          <w:szCs w:val="22"/>
        </w:rPr>
        <w:t xml:space="preserve">Reunião com Luciana, sobre o novo plano de trabalho.                                                                           </w:t>
      </w:r>
    </w:p>
    <w:p w14:paraId="6526D440" w14:textId="3B4D366A" w:rsidR="001D60E2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F2ABD">
        <w:rPr>
          <w:rFonts w:ascii="Arial" w:hAnsi="Arial" w:cs="Arial"/>
          <w:sz w:val="22"/>
          <w:szCs w:val="22"/>
        </w:rPr>
        <w:t>Elaboração do plano de trabalho com a equipe</w:t>
      </w:r>
      <w:r>
        <w:rPr>
          <w:rFonts w:ascii="Arial" w:hAnsi="Arial" w:cs="Arial"/>
          <w:sz w:val="22"/>
          <w:szCs w:val="22"/>
        </w:rPr>
        <w:t>.</w:t>
      </w:r>
    </w:p>
    <w:p w14:paraId="076488B2" w14:textId="77777777" w:rsidR="008F2ABD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2241CF85" w14:textId="494B9AFE" w:rsidR="001D60E2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Despertar o interesse através do visual e de forma lúdica, o conhecimento de novos ritmos e musicas, através da dança.</w:t>
      </w:r>
    </w:p>
    <w:p w14:paraId="4458B4A7" w14:textId="359A2AF9" w:rsidR="008F2ABD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do exercício de alongamento ministrado, promovemos a melhora física, respiratória, muscular e cardíaca, aprimorando a flexibilidade.</w:t>
      </w:r>
    </w:p>
    <w:p w14:paraId="4E2A7F81" w14:textId="77777777" w:rsidR="008F2ABD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0F05FF34" w:rsidR="00AF0D2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231CA414" w14:textId="65BEDF74" w:rsidR="00291A0E" w:rsidRDefault="00291A0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cenário e figurinos de época, para representatividade do tema.</w:t>
      </w:r>
    </w:p>
    <w:p w14:paraId="766F4FAC" w14:textId="77777777" w:rsidR="008F2ABD" w:rsidRDefault="008F2AB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B19C59" w14:textId="141A60F0" w:rsidR="0034148D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0FA28C9" w14:textId="45088494" w:rsidR="001D60E2" w:rsidRDefault="00291A0E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Gravação do vídeo com o tema para o dia dos namorados, utilizando a musica Carinhoso.</w:t>
      </w:r>
    </w:p>
    <w:p w14:paraId="411563E2" w14:textId="4A843410" w:rsidR="00291A0E" w:rsidRDefault="00726A51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Sequenciam coreográficas a interpretando e simulando uma conquista na década 20</w:t>
      </w:r>
      <w:r w:rsidR="00291A0E">
        <w:rPr>
          <w:rFonts w:ascii="Arial" w:hAnsi="Arial" w:cs="Arial"/>
          <w:sz w:val="22"/>
          <w:szCs w:val="22"/>
        </w:rPr>
        <w:t>.</w:t>
      </w:r>
    </w:p>
    <w:p w14:paraId="4BEC415B" w14:textId="4FF33583" w:rsidR="00291A0E" w:rsidRDefault="00932AC4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Gravação do video</w:t>
      </w:r>
      <w:r w:rsidR="00291A0E">
        <w:rPr>
          <w:rFonts w:ascii="Arial" w:hAnsi="Arial" w:cs="Arial"/>
          <w:sz w:val="22"/>
          <w:szCs w:val="22"/>
        </w:rPr>
        <w:t>aula com a atividade alongamento.</w:t>
      </w:r>
    </w:p>
    <w:p w14:paraId="17F24FE6" w14:textId="3BDD668F" w:rsidR="00291A0E" w:rsidRDefault="00291A0E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Exercício 1 – estendimento de pernas</w:t>
      </w:r>
    </w:p>
    <w:p w14:paraId="6DAECA8E" w14:textId="07FDAE28" w:rsidR="00291A0E" w:rsidRDefault="00291A0E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Exercício 2 – abertura em segunda posição</w:t>
      </w:r>
    </w:p>
    <w:p w14:paraId="234060D2" w14:textId="29CA26DE" w:rsidR="00291A0E" w:rsidRDefault="00291A0E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Exercício 3 – Grand ecad</w:t>
      </w:r>
    </w:p>
    <w:p w14:paraId="48900768" w14:textId="64715BAC" w:rsidR="00291A0E" w:rsidRDefault="00291A0E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Exercicio 4 – Alongamento de coluna</w:t>
      </w:r>
    </w:p>
    <w:p w14:paraId="051C9451" w14:textId="2CC50811" w:rsidR="00291A0E" w:rsidRPr="009A3517" w:rsidRDefault="00291A0E" w:rsidP="001D60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Exercicio 5 – extensão de membros inferiores</w:t>
      </w:r>
    </w:p>
    <w:p w14:paraId="4E659E27" w14:textId="1DD32ED9" w:rsidR="00B3046F" w:rsidRPr="0034148D" w:rsidRDefault="00584F3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84F3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5679FFF" wp14:editId="7B34A661">
            <wp:simplePos x="0" y="0"/>
            <wp:positionH relativeFrom="column">
              <wp:posOffset>1753235</wp:posOffset>
            </wp:positionH>
            <wp:positionV relativeFrom="paragraph">
              <wp:posOffset>37465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0B6621" w14:textId="624F195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2EF1EF66" w14:textId="235D7E62" w:rsidR="00B4191F" w:rsidRPr="00B4191F" w:rsidRDefault="00B4191F" w:rsidP="00FE41BF">
      <w:pPr>
        <w:tabs>
          <w:tab w:val="left" w:pos="10814"/>
        </w:tabs>
        <w:rPr>
          <w:rStyle w:val="Hyperlink"/>
          <w:rFonts w:ascii="Arial" w:hAnsi="Arial" w:cs="Arial"/>
          <w:color w:val="0070C0"/>
          <w:sz w:val="22"/>
          <w:szCs w:val="22"/>
          <w:u w:val="none"/>
        </w:rPr>
      </w:pPr>
      <w:r w:rsidRPr="00B4191F">
        <w:rPr>
          <w:rFonts w:ascii="Arial" w:hAnsi="Arial" w:cs="Arial"/>
          <w:color w:val="0070C0"/>
          <w:sz w:val="22"/>
          <w:szCs w:val="22"/>
        </w:rPr>
        <w:t>Pt.wikipedia.org/carinhoso</w:t>
      </w:r>
    </w:p>
    <w:p w14:paraId="37AB9DDD" w14:textId="54C64C71" w:rsidR="005E1282" w:rsidRDefault="00584F3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84F3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DD10343" wp14:editId="0BD165A2">
            <wp:simplePos x="0" y="0"/>
            <wp:positionH relativeFrom="column">
              <wp:posOffset>2562839</wp:posOffset>
            </wp:positionH>
            <wp:positionV relativeFrom="paragraph">
              <wp:posOffset>184899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3DC89FBA" w:rsidR="000D57C0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941C3" w14:textId="77777777" w:rsidR="00B01303" w:rsidRDefault="00B01303" w:rsidP="00172C90">
      <w:r>
        <w:separator/>
      </w:r>
    </w:p>
  </w:endnote>
  <w:endnote w:type="continuationSeparator" w:id="0">
    <w:p w14:paraId="6AB0A787" w14:textId="77777777" w:rsidR="00B01303" w:rsidRDefault="00B0130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F32C8" w14:textId="77777777" w:rsidR="00B01303" w:rsidRDefault="00B01303" w:rsidP="00172C90">
      <w:r>
        <w:separator/>
      </w:r>
    </w:p>
  </w:footnote>
  <w:footnote w:type="continuationSeparator" w:id="0">
    <w:p w14:paraId="7E4DAB20" w14:textId="77777777" w:rsidR="00B01303" w:rsidRDefault="00B0130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C27B5"/>
    <w:rsid w:val="000C4C01"/>
    <w:rsid w:val="000C76A1"/>
    <w:rsid w:val="000D57C0"/>
    <w:rsid w:val="00131E16"/>
    <w:rsid w:val="00143211"/>
    <w:rsid w:val="0016449E"/>
    <w:rsid w:val="001722FF"/>
    <w:rsid w:val="00172C90"/>
    <w:rsid w:val="001B3FA8"/>
    <w:rsid w:val="001D60E2"/>
    <w:rsid w:val="00291A0E"/>
    <w:rsid w:val="0033441B"/>
    <w:rsid w:val="0034148D"/>
    <w:rsid w:val="00357B11"/>
    <w:rsid w:val="003878B1"/>
    <w:rsid w:val="003B637B"/>
    <w:rsid w:val="003D4FE4"/>
    <w:rsid w:val="003F5DE0"/>
    <w:rsid w:val="00442C9D"/>
    <w:rsid w:val="0044724A"/>
    <w:rsid w:val="004E2602"/>
    <w:rsid w:val="00553DFF"/>
    <w:rsid w:val="00567F97"/>
    <w:rsid w:val="00573A5F"/>
    <w:rsid w:val="00577087"/>
    <w:rsid w:val="00584F38"/>
    <w:rsid w:val="005C642E"/>
    <w:rsid w:val="005C714A"/>
    <w:rsid w:val="005E1282"/>
    <w:rsid w:val="005E7A25"/>
    <w:rsid w:val="006348AE"/>
    <w:rsid w:val="006531A3"/>
    <w:rsid w:val="0067792B"/>
    <w:rsid w:val="006D0B71"/>
    <w:rsid w:val="007048BC"/>
    <w:rsid w:val="007116BF"/>
    <w:rsid w:val="00715B03"/>
    <w:rsid w:val="00726A51"/>
    <w:rsid w:val="008360DE"/>
    <w:rsid w:val="0084336A"/>
    <w:rsid w:val="0085604A"/>
    <w:rsid w:val="0089014F"/>
    <w:rsid w:val="008F2ABD"/>
    <w:rsid w:val="008F6940"/>
    <w:rsid w:val="00932AC4"/>
    <w:rsid w:val="009665F9"/>
    <w:rsid w:val="009825B5"/>
    <w:rsid w:val="009A3517"/>
    <w:rsid w:val="009E6166"/>
    <w:rsid w:val="00A059EC"/>
    <w:rsid w:val="00A67D6F"/>
    <w:rsid w:val="00A92637"/>
    <w:rsid w:val="00AF0D2B"/>
    <w:rsid w:val="00B01303"/>
    <w:rsid w:val="00B24B2A"/>
    <w:rsid w:val="00B3046F"/>
    <w:rsid w:val="00B4191F"/>
    <w:rsid w:val="00BE5866"/>
    <w:rsid w:val="00BF4060"/>
    <w:rsid w:val="00C07CE0"/>
    <w:rsid w:val="00C3151F"/>
    <w:rsid w:val="00C624F3"/>
    <w:rsid w:val="00CB55C1"/>
    <w:rsid w:val="00CD74A8"/>
    <w:rsid w:val="00CF3720"/>
    <w:rsid w:val="00D17BFE"/>
    <w:rsid w:val="00D56E7D"/>
    <w:rsid w:val="00D95A82"/>
    <w:rsid w:val="00DD6728"/>
    <w:rsid w:val="00E2231B"/>
    <w:rsid w:val="00E6662D"/>
    <w:rsid w:val="00E77C37"/>
    <w:rsid w:val="00E97695"/>
    <w:rsid w:val="00EA07CE"/>
    <w:rsid w:val="00EB67BB"/>
    <w:rsid w:val="00EB735A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16AB9-3C02-4B9A-8D50-B8BFE6BDE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dcterms:created xsi:type="dcterms:W3CDTF">2020-08-22T21:05:00Z</dcterms:created>
  <dcterms:modified xsi:type="dcterms:W3CDTF">2020-11-12T16:50:00Z</dcterms:modified>
</cp:coreProperties>
</file>